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E2" w:rsidRPr="00DC12A4" w:rsidRDefault="006166E2" w:rsidP="006166E2">
      <w:pPr>
        <w:pStyle w:val="Title"/>
        <w:rPr>
          <w:rStyle w:val="TitleChar"/>
          <w:b/>
        </w:rPr>
      </w:pPr>
      <w:r w:rsidRPr="00DC12A4">
        <w:rPr>
          <w:b/>
        </w:rPr>
        <w:t>2003 MODEL  HUNTER</w:t>
      </w:r>
      <w:r w:rsidR="003B478F" w:rsidRPr="00DC12A4">
        <w:rPr>
          <w:b/>
        </w:rPr>
        <w:t xml:space="preserve">  </w:t>
      </w:r>
      <w:r w:rsidRPr="00DC12A4">
        <w:rPr>
          <w:b/>
        </w:rPr>
        <w:t>410</w:t>
      </w:r>
      <w:r w:rsidR="003B478F" w:rsidRPr="00DC12A4">
        <w:rPr>
          <w:b/>
        </w:rPr>
        <w:t xml:space="preserve">  </w:t>
      </w:r>
    </w:p>
    <w:p w:rsidR="00227119" w:rsidRPr="00DC12A4" w:rsidRDefault="006166E2" w:rsidP="006166E2">
      <w:pPr>
        <w:pStyle w:val="Heading1"/>
        <w:rPr>
          <w:rStyle w:val="TitleChar"/>
        </w:rPr>
      </w:pPr>
      <w:r w:rsidRPr="00DC12A4">
        <w:rPr>
          <w:rStyle w:val="TitleChar"/>
        </w:rPr>
        <w:t>TC BAYRAK İLK SAHİBİ</w:t>
      </w:r>
      <w:r w:rsidR="003B478F" w:rsidRPr="00DC12A4">
        <w:rPr>
          <w:rStyle w:val="TitleChar"/>
        </w:rPr>
        <w:t xml:space="preserve">               </w:t>
      </w:r>
    </w:p>
    <w:p w:rsidR="003B478F" w:rsidRPr="00DC12A4" w:rsidRDefault="003B478F" w:rsidP="003B478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C12A4">
        <w:rPr>
          <w:b/>
          <w:sz w:val="32"/>
          <w:szCs w:val="32"/>
        </w:rPr>
        <w:t>MOTOR...56 YANMAR</w:t>
      </w:r>
      <w:r w:rsidR="00192E93" w:rsidRPr="00DC12A4">
        <w:rPr>
          <w:b/>
          <w:sz w:val="32"/>
          <w:szCs w:val="32"/>
        </w:rPr>
        <w:t xml:space="preserve"> Şaft lı</w:t>
      </w:r>
    </w:p>
    <w:p w:rsidR="003B478F" w:rsidRPr="00DC12A4" w:rsidRDefault="003B478F" w:rsidP="003B478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C12A4">
        <w:rPr>
          <w:b/>
          <w:sz w:val="32"/>
          <w:szCs w:val="32"/>
        </w:rPr>
        <w:t>BOY...         43.5 FEET (13.23mt) EN..4.25 mt</w:t>
      </w:r>
    </w:p>
    <w:p w:rsidR="009C67C2" w:rsidRPr="00DC12A4" w:rsidRDefault="009C67C2" w:rsidP="009C67C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C12A4">
        <w:rPr>
          <w:b/>
          <w:sz w:val="32"/>
          <w:szCs w:val="32"/>
        </w:rPr>
        <w:t>TATLI SU..550</w:t>
      </w:r>
      <w:r w:rsidR="00192E93" w:rsidRPr="00DC12A4">
        <w:rPr>
          <w:b/>
          <w:sz w:val="32"/>
          <w:szCs w:val="32"/>
        </w:rPr>
        <w:t xml:space="preserve"> </w:t>
      </w:r>
      <w:r w:rsidRPr="00DC12A4">
        <w:rPr>
          <w:b/>
          <w:sz w:val="32"/>
          <w:szCs w:val="32"/>
        </w:rPr>
        <w:t>lt.</w:t>
      </w:r>
      <w:r w:rsidRPr="00DC12A4">
        <w:rPr>
          <w:b/>
        </w:rPr>
        <w:t xml:space="preserve"> </w:t>
      </w:r>
      <w:r w:rsidR="00192E93" w:rsidRPr="00DC12A4">
        <w:rPr>
          <w:b/>
          <w:sz w:val="32"/>
          <w:szCs w:val="32"/>
        </w:rPr>
        <w:t>Dies</w:t>
      </w:r>
      <w:r w:rsidRPr="00DC12A4">
        <w:rPr>
          <w:b/>
          <w:sz w:val="32"/>
          <w:szCs w:val="32"/>
        </w:rPr>
        <w:t>el 193 lt ..2 Adet Waste 100 er lt</w:t>
      </w:r>
      <w:r w:rsidR="006166E2" w:rsidRPr="00DC12A4">
        <w:rPr>
          <w:b/>
          <w:sz w:val="32"/>
          <w:szCs w:val="32"/>
        </w:rPr>
        <w:t>(Ö</w:t>
      </w:r>
      <w:r w:rsidR="00192E93" w:rsidRPr="00DC12A4">
        <w:rPr>
          <w:b/>
          <w:sz w:val="32"/>
          <w:szCs w:val="32"/>
        </w:rPr>
        <w:t>n Ve Arka</w:t>
      </w:r>
      <w:r w:rsidR="006166E2" w:rsidRPr="00DC12A4">
        <w:rPr>
          <w:b/>
          <w:sz w:val="32"/>
          <w:szCs w:val="32"/>
        </w:rPr>
        <w:t xml:space="preserve"> Tuvalet </w:t>
      </w:r>
      <w:r w:rsidR="00192E93" w:rsidRPr="00DC12A4">
        <w:rPr>
          <w:b/>
          <w:sz w:val="32"/>
          <w:szCs w:val="32"/>
        </w:rPr>
        <w:t xml:space="preserve"> Maceratör Boşaltımlı </w:t>
      </w:r>
      <w:r w:rsidR="006166E2" w:rsidRPr="00DC12A4">
        <w:rPr>
          <w:b/>
          <w:sz w:val="32"/>
          <w:szCs w:val="32"/>
        </w:rPr>
        <w:t>)</w:t>
      </w:r>
      <w:r w:rsidRPr="00DC12A4">
        <w:rPr>
          <w:b/>
          <w:sz w:val="32"/>
          <w:szCs w:val="32"/>
        </w:rPr>
        <w:t>.Özel içme suyu Deposu 80 lt.Şoffen Sıcak su 60 lt</w:t>
      </w:r>
    </w:p>
    <w:p w:rsidR="003B478F" w:rsidRPr="00DC12A4" w:rsidRDefault="009C67C2" w:rsidP="003B478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C12A4">
        <w:rPr>
          <w:b/>
          <w:sz w:val="32"/>
          <w:szCs w:val="32"/>
        </w:rPr>
        <w:t>JENE</w:t>
      </w:r>
      <w:r w:rsidR="003B478F" w:rsidRPr="00DC12A4">
        <w:rPr>
          <w:b/>
          <w:sz w:val="32"/>
          <w:szCs w:val="32"/>
        </w:rPr>
        <w:t>RATOR...5.5 Kw Northern Lights Marine Generators</w:t>
      </w:r>
      <w:r w:rsidR="00156230" w:rsidRPr="00DC12A4">
        <w:rPr>
          <w:b/>
          <w:sz w:val="32"/>
          <w:szCs w:val="32"/>
        </w:rPr>
        <w:t xml:space="preserve"> ORİJİNAL</w:t>
      </w:r>
    </w:p>
    <w:p w:rsidR="003B478F" w:rsidRPr="00DC12A4" w:rsidRDefault="003B478F" w:rsidP="003B478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C12A4">
        <w:rPr>
          <w:b/>
          <w:sz w:val="32"/>
          <w:szCs w:val="32"/>
        </w:rPr>
        <w:t>KLİMA...</w:t>
      </w:r>
      <w:r w:rsidR="00156230" w:rsidRPr="00DC12A4">
        <w:rPr>
          <w:b/>
          <w:sz w:val="32"/>
          <w:szCs w:val="32"/>
        </w:rPr>
        <w:t>2Adet Salon ve Yatak odaları ORİJİNAL</w:t>
      </w:r>
    </w:p>
    <w:p w:rsidR="00156230" w:rsidRPr="00DC12A4" w:rsidRDefault="00156230" w:rsidP="003B478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C12A4">
        <w:rPr>
          <w:b/>
          <w:sz w:val="32"/>
          <w:szCs w:val="32"/>
        </w:rPr>
        <w:t>SALMA...Kurşun Döküm</w:t>
      </w:r>
    </w:p>
    <w:p w:rsidR="00156230" w:rsidRPr="00DC12A4" w:rsidRDefault="00156230" w:rsidP="003B478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C12A4">
        <w:rPr>
          <w:b/>
          <w:sz w:val="32"/>
          <w:szCs w:val="32"/>
        </w:rPr>
        <w:t>RAYMARİN ELECTRONİK PAKET.+..RADAR.(2 Adet Chart Tabl.)</w:t>
      </w:r>
      <w:r w:rsidR="00192E93" w:rsidRPr="00DC12A4">
        <w:rPr>
          <w:b/>
          <w:sz w:val="32"/>
          <w:szCs w:val="32"/>
        </w:rPr>
        <w:t xml:space="preserve"> Her Oda ve Salonda Oksijen Analizatör ü</w:t>
      </w:r>
    </w:p>
    <w:p w:rsidR="00156230" w:rsidRPr="00DC12A4" w:rsidRDefault="00156230" w:rsidP="003B478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C12A4">
        <w:rPr>
          <w:b/>
          <w:sz w:val="32"/>
          <w:szCs w:val="32"/>
        </w:rPr>
        <w:t>Büyük Deepfreeze..Buz dolabı (Üsten ve alttan açılımlı)</w:t>
      </w:r>
    </w:p>
    <w:p w:rsidR="00156230" w:rsidRPr="00DC12A4" w:rsidRDefault="00156230" w:rsidP="003B478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C12A4">
        <w:rPr>
          <w:b/>
          <w:sz w:val="32"/>
          <w:szCs w:val="32"/>
        </w:rPr>
        <w:t>ZİNCİR ..120Mt. 9.5 mm 1500</w:t>
      </w:r>
      <w:r w:rsidR="00544400" w:rsidRPr="00DC12A4">
        <w:rPr>
          <w:b/>
          <w:sz w:val="32"/>
          <w:szCs w:val="32"/>
        </w:rPr>
        <w:t xml:space="preserve"> kw </w:t>
      </w:r>
      <w:r w:rsidRPr="00DC12A4">
        <w:rPr>
          <w:b/>
          <w:sz w:val="32"/>
          <w:szCs w:val="32"/>
        </w:rPr>
        <w:t xml:space="preserve"> le france İrgat ..Uzaktan radio sinyalli Kumanda</w:t>
      </w:r>
    </w:p>
    <w:p w:rsidR="00156230" w:rsidRPr="00DC12A4" w:rsidRDefault="00156230" w:rsidP="003B478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C12A4">
        <w:rPr>
          <w:b/>
          <w:sz w:val="32"/>
          <w:szCs w:val="32"/>
        </w:rPr>
        <w:t>Çamaşır Makinas</w:t>
      </w:r>
      <w:r w:rsidR="009C67C2" w:rsidRPr="00DC12A4">
        <w:rPr>
          <w:b/>
          <w:sz w:val="32"/>
          <w:szCs w:val="32"/>
        </w:rPr>
        <w:t>ı,  Micro Dalga ,.Fırın.</w:t>
      </w:r>
    </w:p>
    <w:p w:rsidR="009C67C2" w:rsidRPr="00DC12A4" w:rsidRDefault="009C67C2" w:rsidP="003B478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C12A4">
        <w:rPr>
          <w:b/>
          <w:sz w:val="32"/>
          <w:szCs w:val="32"/>
        </w:rPr>
        <w:t>Güneş Paneli,Ruzgar Jeneratörü,Yeni 400 Amper Jel Akü.80 Amper Motor Akü, 2000 İnvertör, 30+60 amper Redresör</w:t>
      </w:r>
    </w:p>
    <w:p w:rsidR="009C67C2" w:rsidRPr="00DC12A4" w:rsidRDefault="009C67C2" w:rsidP="003B478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C12A4">
        <w:rPr>
          <w:b/>
          <w:sz w:val="32"/>
          <w:szCs w:val="32"/>
        </w:rPr>
        <w:t>Bimini ,, Salon ve Kokpit Minderleri Yeni..</w:t>
      </w:r>
    </w:p>
    <w:p w:rsidR="00192E93" w:rsidRPr="00DC12A4" w:rsidRDefault="00192E93" w:rsidP="003B478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C12A4">
        <w:rPr>
          <w:b/>
          <w:sz w:val="32"/>
          <w:szCs w:val="32"/>
        </w:rPr>
        <w:t>Radio 4 Haporlör..Büyük Led TV.TV Anteni</w:t>
      </w:r>
    </w:p>
    <w:p w:rsidR="00872987" w:rsidRPr="00DC12A4" w:rsidRDefault="00872987" w:rsidP="003B478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C12A4">
        <w:rPr>
          <w:b/>
          <w:sz w:val="32"/>
          <w:szCs w:val="32"/>
        </w:rPr>
        <w:t>Cenova ve Ana yelken Furling</w:t>
      </w:r>
    </w:p>
    <w:p w:rsidR="00544400" w:rsidRPr="00DC12A4" w:rsidRDefault="00544400" w:rsidP="003B478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C12A4">
        <w:rPr>
          <w:b/>
          <w:sz w:val="32"/>
          <w:szCs w:val="32"/>
        </w:rPr>
        <w:t xml:space="preserve">Diştan Takma motoru  ve Boat u kaldırma indirme Sistemi Yeni </w:t>
      </w:r>
      <w:r w:rsidR="00136EA8" w:rsidRPr="00DC12A4">
        <w:rPr>
          <w:b/>
          <w:sz w:val="32"/>
          <w:szCs w:val="32"/>
        </w:rPr>
        <w:t xml:space="preserve">ve </w:t>
      </w:r>
      <w:r w:rsidRPr="00DC12A4">
        <w:rPr>
          <w:b/>
          <w:sz w:val="32"/>
          <w:szCs w:val="32"/>
        </w:rPr>
        <w:t>şişme bot</w:t>
      </w:r>
    </w:p>
    <w:p w:rsidR="007F496B" w:rsidRPr="00DC12A4" w:rsidRDefault="00FA6455" w:rsidP="00FA6455">
      <w:pPr>
        <w:pStyle w:val="Title"/>
      </w:pPr>
      <w:r>
        <w:t>acaroglu@msn.com</w:t>
      </w:r>
      <w:bookmarkStart w:id="0" w:name="_GoBack"/>
      <w:bookmarkEnd w:id="0"/>
    </w:p>
    <w:p w:rsidR="007F496B" w:rsidRPr="00DC12A4" w:rsidRDefault="007F496B" w:rsidP="007F496B">
      <w:pPr>
        <w:pStyle w:val="Title"/>
        <w:rPr>
          <w:b/>
        </w:rPr>
      </w:pPr>
      <w:r w:rsidRPr="00DC12A4">
        <w:rPr>
          <w:b/>
        </w:rPr>
        <w:t>117.500 euro  0532 6163142</w:t>
      </w:r>
    </w:p>
    <w:p w:rsidR="003B478F" w:rsidRPr="00DC12A4" w:rsidRDefault="003B478F" w:rsidP="003B478F">
      <w:pPr>
        <w:rPr>
          <w:b/>
          <w:sz w:val="28"/>
          <w:szCs w:val="28"/>
        </w:rPr>
      </w:pPr>
    </w:p>
    <w:p w:rsidR="007F496B" w:rsidRPr="00DC12A4" w:rsidRDefault="007F496B" w:rsidP="003B478F">
      <w:pPr>
        <w:rPr>
          <w:b/>
          <w:sz w:val="28"/>
          <w:szCs w:val="28"/>
        </w:rPr>
      </w:pPr>
    </w:p>
    <w:p w:rsidR="003B478F" w:rsidRPr="00DC12A4" w:rsidRDefault="003B478F" w:rsidP="003B478F">
      <w:pPr>
        <w:pStyle w:val="Heading1"/>
      </w:pPr>
    </w:p>
    <w:p w:rsidR="003B478F" w:rsidRPr="00DC12A4" w:rsidRDefault="003B478F" w:rsidP="003B478F">
      <w:pPr>
        <w:pStyle w:val="Heading1"/>
      </w:pPr>
    </w:p>
    <w:p w:rsidR="003B478F" w:rsidRPr="00DC12A4" w:rsidRDefault="003B478F" w:rsidP="003B478F">
      <w:pPr>
        <w:pStyle w:val="Heading1"/>
      </w:pPr>
    </w:p>
    <w:sectPr w:rsidR="003B478F" w:rsidRPr="00DC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72" w:rsidRDefault="00302172" w:rsidP="003752D4">
      <w:pPr>
        <w:spacing w:after="0" w:line="240" w:lineRule="auto"/>
      </w:pPr>
      <w:r>
        <w:separator/>
      </w:r>
    </w:p>
  </w:endnote>
  <w:endnote w:type="continuationSeparator" w:id="0">
    <w:p w:rsidR="00302172" w:rsidRDefault="00302172" w:rsidP="0037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72" w:rsidRDefault="00302172" w:rsidP="003752D4">
      <w:pPr>
        <w:spacing w:after="0" w:line="240" w:lineRule="auto"/>
      </w:pPr>
      <w:r>
        <w:separator/>
      </w:r>
    </w:p>
  </w:footnote>
  <w:footnote w:type="continuationSeparator" w:id="0">
    <w:p w:rsidR="00302172" w:rsidRDefault="00302172" w:rsidP="0037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6B07"/>
    <w:multiLevelType w:val="hybridMultilevel"/>
    <w:tmpl w:val="8A94E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8F"/>
    <w:rsid w:val="00136EA8"/>
    <w:rsid w:val="00156230"/>
    <w:rsid w:val="00192E93"/>
    <w:rsid w:val="00227119"/>
    <w:rsid w:val="00233E39"/>
    <w:rsid w:val="00302172"/>
    <w:rsid w:val="003752D4"/>
    <w:rsid w:val="003B478F"/>
    <w:rsid w:val="00544400"/>
    <w:rsid w:val="006166E2"/>
    <w:rsid w:val="007F496B"/>
    <w:rsid w:val="00872987"/>
    <w:rsid w:val="009C67C2"/>
    <w:rsid w:val="00D30DEC"/>
    <w:rsid w:val="00DC12A4"/>
    <w:rsid w:val="00E74AB4"/>
    <w:rsid w:val="00F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4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B4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B4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2D4"/>
  </w:style>
  <w:style w:type="paragraph" w:styleId="Footer">
    <w:name w:val="footer"/>
    <w:basedOn w:val="Normal"/>
    <w:link w:val="FooterChar"/>
    <w:uiPriority w:val="99"/>
    <w:unhideWhenUsed/>
    <w:rsid w:val="0037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4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B4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B4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2D4"/>
  </w:style>
  <w:style w:type="paragraph" w:styleId="Footer">
    <w:name w:val="footer"/>
    <w:basedOn w:val="Normal"/>
    <w:link w:val="FooterChar"/>
    <w:uiPriority w:val="99"/>
    <w:unhideWhenUsed/>
    <w:rsid w:val="0037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Buyukacaroglu</dc:creator>
  <cp:lastModifiedBy>mehmet Buyukacaroglu</cp:lastModifiedBy>
  <cp:revision>17</cp:revision>
  <cp:lastPrinted>2016-02-21T16:34:00Z</cp:lastPrinted>
  <dcterms:created xsi:type="dcterms:W3CDTF">2015-12-24T16:21:00Z</dcterms:created>
  <dcterms:modified xsi:type="dcterms:W3CDTF">2016-02-21T16:41:00Z</dcterms:modified>
</cp:coreProperties>
</file>